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656" w:rsidRDefault="00FE4656" w:rsidP="00FE4656">
      <w:pPr>
        <w:spacing w:line="500" w:lineRule="exact"/>
        <w:jc w:val="left"/>
        <w:rPr>
          <w:rFonts w:ascii="黑体" w:eastAsia="黑体"/>
          <w:sz w:val="30"/>
          <w:szCs w:val="32"/>
        </w:rPr>
      </w:pPr>
      <w:r>
        <w:rPr>
          <w:rFonts w:ascii="黑体" w:eastAsia="黑体" w:hAnsi="黑体" w:hint="eastAsia"/>
          <w:b/>
          <w:sz w:val="28"/>
          <w:szCs w:val="28"/>
        </w:rPr>
        <w:t>附件3：研究生国家奖学金申请审批表</w:t>
      </w:r>
    </w:p>
    <w:tbl>
      <w:tblPr>
        <w:tblpPr w:leftFromText="180" w:rightFromText="180" w:vertAnchor="page" w:horzAnchor="margin" w:tblpXSpec="center" w:tblpY="20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60"/>
        <w:gridCol w:w="435"/>
        <w:gridCol w:w="436"/>
        <w:gridCol w:w="389"/>
        <w:gridCol w:w="47"/>
        <w:gridCol w:w="435"/>
        <w:gridCol w:w="436"/>
        <w:gridCol w:w="342"/>
        <w:gridCol w:w="94"/>
        <w:gridCol w:w="436"/>
        <w:gridCol w:w="435"/>
        <w:gridCol w:w="436"/>
        <w:gridCol w:w="99"/>
        <w:gridCol w:w="337"/>
        <w:gridCol w:w="435"/>
        <w:gridCol w:w="428"/>
        <w:gridCol w:w="8"/>
        <w:gridCol w:w="333"/>
        <w:gridCol w:w="436"/>
        <w:gridCol w:w="435"/>
        <w:gridCol w:w="436"/>
        <w:gridCol w:w="436"/>
        <w:gridCol w:w="333"/>
      </w:tblGrid>
      <w:tr w:rsidR="00FE4656" w:rsidTr="004E5C19">
        <w:trPr>
          <w:cantSplit/>
          <w:trHeight w:hRule="exact" w:val="567"/>
        </w:trPr>
        <w:tc>
          <w:tcPr>
            <w:tcW w:w="708" w:type="dxa"/>
            <w:vMerge w:val="restart"/>
            <w:vAlign w:val="center"/>
          </w:tcPr>
          <w:p w:rsidR="00FE4656" w:rsidRDefault="00FE4656" w:rsidP="004E5C1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vAlign w:val="center"/>
          </w:tcPr>
          <w:p w:rsidR="00FE4656" w:rsidRDefault="00FE4656" w:rsidP="004E5C19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260" w:type="dxa"/>
            <w:gridSpan w:val="3"/>
            <w:vAlign w:val="center"/>
          </w:tcPr>
          <w:p w:rsidR="00FE4656" w:rsidRDefault="00FE4656" w:rsidP="004E5C1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FE4656" w:rsidRDefault="00FE4656" w:rsidP="004E5C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00" w:type="dxa"/>
            <w:gridSpan w:val="5"/>
            <w:vAlign w:val="center"/>
          </w:tcPr>
          <w:p w:rsidR="00FE4656" w:rsidRDefault="00FE4656" w:rsidP="004E5C19">
            <w:pPr>
              <w:jc w:val="center"/>
              <w:rPr>
                <w:sz w:val="24"/>
              </w:rPr>
            </w:pPr>
          </w:p>
        </w:tc>
        <w:tc>
          <w:tcPr>
            <w:tcW w:w="1200" w:type="dxa"/>
            <w:gridSpan w:val="3"/>
            <w:vAlign w:val="center"/>
          </w:tcPr>
          <w:p w:rsidR="00FE4656" w:rsidRDefault="00FE4656" w:rsidP="004E5C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417" w:type="dxa"/>
            <w:gridSpan w:val="7"/>
            <w:vAlign w:val="center"/>
          </w:tcPr>
          <w:p w:rsidR="00FE4656" w:rsidRDefault="00FE4656" w:rsidP="004E5C19">
            <w:pPr>
              <w:jc w:val="center"/>
              <w:rPr>
                <w:sz w:val="24"/>
              </w:rPr>
            </w:pPr>
          </w:p>
        </w:tc>
      </w:tr>
      <w:tr w:rsidR="00FE4656" w:rsidTr="004E5C19">
        <w:trPr>
          <w:cantSplit/>
          <w:trHeight w:hRule="exact" w:val="567"/>
        </w:trPr>
        <w:tc>
          <w:tcPr>
            <w:tcW w:w="708" w:type="dxa"/>
            <w:vMerge/>
            <w:vAlign w:val="center"/>
          </w:tcPr>
          <w:p w:rsidR="00FE4656" w:rsidRDefault="00FE4656" w:rsidP="004E5C1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FE4656" w:rsidRDefault="00FE4656" w:rsidP="004E5C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60" w:type="dxa"/>
            <w:gridSpan w:val="3"/>
            <w:vAlign w:val="center"/>
          </w:tcPr>
          <w:p w:rsidR="00FE4656" w:rsidRDefault="00FE4656" w:rsidP="004E5C1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FE4656" w:rsidRDefault="00FE4656" w:rsidP="004E5C19">
            <w:pPr>
              <w:spacing w:beforeLines="50" w:before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:rsidR="00FE4656" w:rsidRDefault="00FE4656" w:rsidP="004E5C19">
            <w:pPr>
              <w:rPr>
                <w:sz w:val="24"/>
              </w:rPr>
            </w:pPr>
          </w:p>
          <w:p w:rsidR="00FE4656" w:rsidRDefault="00FE4656" w:rsidP="004E5C19">
            <w:pPr>
              <w:rPr>
                <w:sz w:val="24"/>
              </w:rPr>
            </w:pPr>
          </w:p>
          <w:p w:rsidR="00FE4656" w:rsidRDefault="00FE4656" w:rsidP="004E5C19">
            <w:pPr>
              <w:rPr>
                <w:sz w:val="24"/>
              </w:rPr>
            </w:pPr>
          </w:p>
          <w:p w:rsidR="00FE4656" w:rsidRDefault="00FE4656" w:rsidP="004E5C19">
            <w:pPr>
              <w:rPr>
                <w:sz w:val="24"/>
              </w:rPr>
            </w:pPr>
          </w:p>
        </w:tc>
        <w:tc>
          <w:tcPr>
            <w:tcW w:w="1500" w:type="dxa"/>
            <w:gridSpan w:val="5"/>
            <w:vAlign w:val="center"/>
          </w:tcPr>
          <w:p w:rsidR="00FE4656" w:rsidRDefault="00FE4656" w:rsidP="004E5C19">
            <w:pPr>
              <w:jc w:val="center"/>
              <w:rPr>
                <w:sz w:val="24"/>
              </w:rPr>
            </w:pPr>
          </w:p>
        </w:tc>
        <w:tc>
          <w:tcPr>
            <w:tcW w:w="1200" w:type="dxa"/>
            <w:gridSpan w:val="3"/>
            <w:vAlign w:val="center"/>
          </w:tcPr>
          <w:p w:rsidR="00FE4656" w:rsidRDefault="00FE4656" w:rsidP="004E5C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417" w:type="dxa"/>
            <w:gridSpan w:val="7"/>
            <w:vAlign w:val="center"/>
          </w:tcPr>
          <w:p w:rsidR="00FE4656" w:rsidRDefault="00FE4656" w:rsidP="004E5C19">
            <w:pPr>
              <w:widowControl/>
              <w:jc w:val="left"/>
              <w:rPr>
                <w:sz w:val="24"/>
              </w:rPr>
            </w:pPr>
          </w:p>
        </w:tc>
      </w:tr>
      <w:tr w:rsidR="00FE4656" w:rsidTr="004E5C19">
        <w:trPr>
          <w:cantSplit/>
          <w:trHeight w:hRule="exact" w:val="567"/>
        </w:trPr>
        <w:tc>
          <w:tcPr>
            <w:tcW w:w="708" w:type="dxa"/>
            <w:vMerge/>
            <w:vAlign w:val="center"/>
          </w:tcPr>
          <w:p w:rsidR="00FE4656" w:rsidRDefault="00FE4656" w:rsidP="004E5C1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FE4656" w:rsidRDefault="00FE4656" w:rsidP="004E5C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</w:t>
            </w:r>
          </w:p>
        </w:tc>
        <w:tc>
          <w:tcPr>
            <w:tcW w:w="1260" w:type="dxa"/>
            <w:gridSpan w:val="3"/>
            <w:vAlign w:val="center"/>
          </w:tcPr>
          <w:p w:rsidR="00FE4656" w:rsidRDefault="00FE4656" w:rsidP="004E5C19">
            <w:pPr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FE4656" w:rsidRDefault="00FE4656" w:rsidP="004E5C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00" w:type="dxa"/>
            <w:gridSpan w:val="5"/>
            <w:vAlign w:val="center"/>
          </w:tcPr>
          <w:p w:rsidR="00FE4656" w:rsidRDefault="00FE4656" w:rsidP="004E5C19">
            <w:pPr>
              <w:jc w:val="center"/>
              <w:rPr>
                <w:sz w:val="24"/>
              </w:rPr>
            </w:pPr>
          </w:p>
        </w:tc>
        <w:tc>
          <w:tcPr>
            <w:tcW w:w="1200" w:type="dxa"/>
            <w:gridSpan w:val="3"/>
            <w:vAlign w:val="center"/>
          </w:tcPr>
          <w:p w:rsidR="00FE4656" w:rsidRDefault="00FE4656" w:rsidP="004E5C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2417" w:type="dxa"/>
            <w:gridSpan w:val="7"/>
            <w:vAlign w:val="center"/>
          </w:tcPr>
          <w:p w:rsidR="00FE4656" w:rsidRDefault="00FE4656" w:rsidP="004E5C19">
            <w:pPr>
              <w:widowControl/>
              <w:jc w:val="left"/>
              <w:rPr>
                <w:sz w:val="24"/>
              </w:rPr>
            </w:pPr>
          </w:p>
          <w:p w:rsidR="00FE4656" w:rsidRDefault="00FE4656" w:rsidP="004E5C19">
            <w:pPr>
              <w:widowControl/>
              <w:jc w:val="left"/>
              <w:rPr>
                <w:sz w:val="24"/>
              </w:rPr>
            </w:pPr>
          </w:p>
        </w:tc>
      </w:tr>
      <w:tr w:rsidR="00FE4656" w:rsidTr="004E5C19">
        <w:trPr>
          <w:cantSplit/>
          <w:trHeight w:hRule="exact" w:val="567"/>
        </w:trPr>
        <w:tc>
          <w:tcPr>
            <w:tcW w:w="708" w:type="dxa"/>
            <w:vMerge/>
            <w:vAlign w:val="center"/>
          </w:tcPr>
          <w:p w:rsidR="00FE4656" w:rsidRDefault="00FE4656" w:rsidP="004E5C1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FE4656" w:rsidRDefault="00FE4656" w:rsidP="004E5C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260" w:type="dxa"/>
            <w:gridSpan w:val="3"/>
            <w:vMerge w:val="restart"/>
            <w:vAlign w:val="center"/>
          </w:tcPr>
          <w:p w:rsidR="00FE4656" w:rsidRDefault="00FE4656" w:rsidP="004E5C1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Merge w:val="restart"/>
            <w:vAlign w:val="center"/>
          </w:tcPr>
          <w:p w:rsidR="00FE4656" w:rsidRDefault="00FE4656" w:rsidP="004E5C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500" w:type="dxa"/>
            <w:gridSpan w:val="5"/>
            <w:vAlign w:val="center"/>
          </w:tcPr>
          <w:p w:rsidR="00FE4656" w:rsidRDefault="00FE4656" w:rsidP="004E5C19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□硕士</w:t>
            </w:r>
          </w:p>
        </w:tc>
        <w:tc>
          <w:tcPr>
            <w:tcW w:w="1200" w:type="dxa"/>
            <w:gridSpan w:val="3"/>
            <w:vMerge w:val="restart"/>
            <w:vAlign w:val="center"/>
          </w:tcPr>
          <w:p w:rsidR="00FE4656" w:rsidRDefault="00FE4656" w:rsidP="004E5C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417" w:type="dxa"/>
            <w:gridSpan w:val="7"/>
            <w:vMerge w:val="restart"/>
            <w:vAlign w:val="center"/>
          </w:tcPr>
          <w:p w:rsidR="00FE4656" w:rsidRDefault="00FE4656" w:rsidP="004E5C19">
            <w:pPr>
              <w:widowControl/>
              <w:jc w:val="center"/>
              <w:rPr>
                <w:sz w:val="24"/>
              </w:rPr>
            </w:pPr>
          </w:p>
        </w:tc>
      </w:tr>
      <w:tr w:rsidR="00FE4656" w:rsidTr="004E5C19">
        <w:trPr>
          <w:cantSplit/>
          <w:trHeight w:hRule="exact" w:val="567"/>
        </w:trPr>
        <w:tc>
          <w:tcPr>
            <w:tcW w:w="708" w:type="dxa"/>
            <w:vMerge/>
            <w:vAlign w:val="center"/>
          </w:tcPr>
          <w:p w:rsidR="00FE4656" w:rsidRDefault="00FE4656" w:rsidP="004E5C1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/>
            <w:vAlign w:val="center"/>
          </w:tcPr>
          <w:p w:rsidR="00FE4656" w:rsidRDefault="00FE4656" w:rsidP="004E5C1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vMerge/>
            <w:vAlign w:val="center"/>
          </w:tcPr>
          <w:p w:rsidR="00FE4656" w:rsidRDefault="00FE4656" w:rsidP="004E5C1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Merge/>
            <w:vAlign w:val="center"/>
          </w:tcPr>
          <w:p w:rsidR="00FE4656" w:rsidRDefault="00FE4656" w:rsidP="004E5C19"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  <w:gridSpan w:val="5"/>
            <w:vAlign w:val="center"/>
          </w:tcPr>
          <w:p w:rsidR="00FE4656" w:rsidRDefault="00FE4656" w:rsidP="004E5C19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□博士</w:t>
            </w:r>
          </w:p>
        </w:tc>
        <w:tc>
          <w:tcPr>
            <w:tcW w:w="1200" w:type="dxa"/>
            <w:gridSpan w:val="3"/>
            <w:vMerge/>
            <w:vAlign w:val="center"/>
          </w:tcPr>
          <w:p w:rsidR="00FE4656" w:rsidRDefault="00FE4656" w:rsidP="004E5C19">
            <w:pPr>
              <w:jc w:val="center"/>
              <w:rPr>
                <w:sz w:val="24"/>
              </w:rPr>
            </w:pPr>
          </w:p>
        </w:tc>
        <w:tc>
          <w:tcPr>
            <w:tcW w:w="2417" w:type="dxa"/>
            <w:gridSpan w:val="7"/>
            <w:vMerge/>
            <w:vAlign w:val="center"/>
          </w:tcPr>
          <w:p w:rsidR="00FE4656" w:rsidRDefault="00FE4656" w:rsidP="004E5C19">
            <w:pPr>
              <w:widowControl/>
              <w:jc w:val="center"/>
              <w:rPr>
                <w:sz w:val="24"/>
              </w:rPr>
            </w:pPr>
          </w:p>
        </w:tc>
      </w:tr>
      <w:tr w:rsidR="00FE4656" w:rsidTr="004E5C19">
        <w:trPr>
          <w:cantSplit/>
          <w:trHeight w:hRule="exact" w:val="567"/>
        </w:trPr>
        <w:tc>
          <w:tcPr>
            <w:tcW w:w="708" w:type="dxa"/>
            <w:vMerge/>
            <w:vAlign w:val="center"/>
          </w:tcPr>
          <w:p w:rsidR="00FE4656" w:rsidRDefault="00FE4656" w:rsidP="004E5C1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FE4656" w:rsidRDefault="00FE4656" w:rsidP="004E5C1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vAlign w:val="center"/>
          </w:tcPr>
          <w:p w:rsidR="00FE4656" w:rsidRDefault="00FE4656" w:rsidP="004E5C1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FE4656" w:rsidRDefault="00FE4656" w:rsidP="004E5C1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FE4656" w:rsidRDefault="00FE4656" w:rsidP="004E5C1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FE4656" w:rsidRDefault="00FE4656" w:rsidP="004E5C1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FE4656" w:rsidRDefault="00FE4656" w:rsidP="004E5C1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FE4656" w:rsidRDefault="00FE4656" w:rsidP="004E5C1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FE4656" w:rsidRDefault="00FE4656" w:rsidP="004E5C1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FE4656" w:rsidRDefault="00FE4656" w:rsidP="004E5C1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FE4656" w:rsidRDefault="00FE4656" w:rsidP="004E5C1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FE4656" w:rsidRDefault="00FE4656" w:rsidP="004E5C1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FE4656" w:rsidRDefault="00FE4656" w:rsidP="004E5C1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FE4656" w:rsidRDefault="00FE4656" w:rsidP="004E5C1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33" w:type="dxa"/>
            <w:vAlign w:val="center"/>
          </w:tcPr>
          <w:p w:rsidR="00FE4656" w:rsidRDefault="00FE4656" w:rsidP="004E5C1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FE4656" w:rsidRDefault="00FE4656" w:rsidP="004E5C1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FE4656" w:rsidRDefault="00FE4656" w:rsidP="004E5C1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FE4656" w:rsidRDefault="00FE4656" w:rsidP="004E5C1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FE4656" w:rsidRDefault="00FE4656" w:rsidP="004E5C1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33" w:type="dxa"/>
            <w:vAlign w:val="center"/>
          </w:tcPr>
          <w:p w:rsidR="00FE4656" w:rsidRDefault="00FE4656" w:rsidP="004E5C19">
            <w:pPr>
              <w:widowControl/>
              <w:jc w:val="left"/>
              <w:rPr>
                <w:sz w:val="24"/>
              </w:rPr>
            </w:pPr>
          </w:p>
        </w:tc>
      </w:tr>
      <w:tr w:rsidR="00FE4656" w:rsidTr="004E5C19">
        <w:trPr>
          <w:cantSplit/>
          <w:trHeight w:val="2482"/>
        </w:trPr>
        <w:tc>
          <w:tcPr>
            <w:tcW w:w="708" w:type="dxa"/>
            <w:vAlign w:val="center"/>
          </w:tcPr>
          <w:p w:rsidR="00FE4656" w:rsidRDefault="00FE4656" w:rsidP="004E5C19"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  <w:p w:rsidR="00FE4656" w:rsidRDefault="00FE4656" w:rsidP="004E5C19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8897" w:type="dxa"/>
            <w:gridSpan w:val="23"/>
            <w:vAlign w:val="center"/>
          </w:tcPr>
          <w:p w:rsidR="00FE4656" w:rsidRDefault="00FE4656" w:rsidP="004E5C19">
            <w:pPr>
              <w:spacing w:afterLines="150" w:after="468"/>
              <w:rPr>
                <w:sz w:val="24"/>
              </w:rPr>
            </w:pPr>
          </w:p>
          <w:p w:rsidR="00FE4656" w:rsidRDefault="00FE4656" w:rsidP="004E5C19">
            <w:pPr>
              <w:spacing w:afterLines="150" w:after="468"/>
              <w:rPr>
                <w:sz w:val="24"/>
              </w:rPr>
            </w:pPr>
          </w:p>
          <w:p w:rsidR="00FE4656" w:rsidRDefault="00FE4656" w:rsidP="004E5C19">
            <w:pPr>
              <w:spacing w:afterLines="150" w:after="468"/>
              <w:rPr>
                <w:sz w:val="24"/>
              </w:rPr>
            </w:pPr>
          </w:p>
          <w:p w:rsidR="00FE4656" w:rsidRDefault="00FE4656" w:rsidP="004E5C19">
            <w:pPr>
              <w:spacing w:afterLines="150" w:after="468"/>
              <w:rPr>
                <w:sz w:val="24"/>
              </w:rPr>
            </w:pPr>
          </w:p>
          <w:p w:rsidR="00FE4656" w:rsidRDefault="00FE4656" w:rsidP="004E5C19">
            <w:pPr>
              <w:spacing w:afterLines="150" w:after="468"/>
              <w:rPr>
                <w:sz w:val="24"/>
              </w:rPr>
            </w:pPr>
          </w:p>
          <w:p w:rsidR="00FE4656" w:rsidRDefault="00FE4656" w:rsidP="004E5C19">
            <w:pPr>
              <w:spacing w:afterLines="150" w:after="468"/>
              <w:rPr>
                <w:sz w:val="24"/>
              </w:rPr>
            </w:pPr>
          </w:p>
          <w:p w:rsidR="00FE4656" w:rsidRDefault="00FE4656" w:rsidP="004E5C19">
            <w:pPr>
              <w:spacing w:afterLines="150" w:after="468"/>
              <w:rPr>
                <w:sz w:val="24"/>
              </w:rPr>
            </w:pPr>
          </w:p>
          <w:p w:rsidR="00FE4656" w:rsidRDefault="00FE4656" w:rsidP="004E5C19">
            <w:pPr>
              <w:spacing w:afterLines="150" w:after="468"/>
              <w:rPr>
                <w:sz w:val="24"/>
              </w:rPr>
            </w:pPr>
          </w:p>
          <w:p w:rsidR="00FE4656" w:rsidRDefault="00FE4656" w:rsidP="004E5C19">
            <w:pPr>
              <w:spacing w:afterLines="150" w:after="468"/>
              <w:rPr>
                <w:sz w:val="24"/>
              </w:rPr>
            </w:pPr>
          </w:p>
          <w:p w:rsidR="00FE4656" w:rsidRDefault="00FE4656" w:rsidP="004E5C19">
            <w:pPr>
              <w:spacing w:afterLines="150" w:after="468"/>
              <w:rPr>
                <w:sz w:val="24"/>
              </w:rPr>
            </w:pPr>
          </w:p>
          <w:p w:rsidR="00FE4656" w:rsidRDefault="00FE4656" w:rsidP="004E5C19">
            <w:pPr>
              <w:spacing w:afterLines="150" w:after="468"/>
              <w:rPr>
                <w:sz w:val="24"/>
              </w:rPr>
            </w:pPr>
          </w:p>
          <w:p w:rsidR="00FE4656" w:rsidRDefault="00FE4656" w:rsidP="004E5C19">
            <w:pPr>
              <w:spacing w:afterLines="150" w:after="468"/>
              <w:ind w:firstLineChars="2400" w:firstLine="576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</w:p>
          <w:p w:rsidR="00FE4656" w:rsidRDefault="00FE4656" w:rsidP="004E5C19">
            <w:pPr>
              <w:spacing w:beforeLines="50" w:before="156" w:afterLines="100" w:after="312"/>
              <w:ind w:firstLineChars="1755" w:firstLine="421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</w:tbl>
    <w:p w:rsidR="00FE4656" w:rsidRDefault="00FE4656" w:rsidP="00FE4656">
      <w:pPr>
        <w:rPr>
          <w:rFonts w:ascii="黑体" w:eastAsia="黑体" w:hAnsi="黑体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2"/>
        <w:gridCol w:w="8639"/>
      </w:tblGrid>
      <w:tr w:rsidR="00FE4656" w:rsidTr="004E5C19">
        <w:trPr>
          <w:trHeight w:val="2941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56" w:rsidRDefault="00FE4656" w:rsidP="004E5C19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 w:rsidR="00FE4656" w:rsidRDefault="00FE4656" w:rsidP="004E5C19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推荐意见</w:t>
            </w:r>
          </w:p>
          <w:p w:rsidR="00FE4656" w:rsidRDefault="00FE4656" w:rsidP="004E5C19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8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56" w:rsidRDefault="00FE4656" w:rsidP="004E5C19">
            <w:pPr>
              <w:spacing w:afterLines="100" w:after="312"/>
              <w:rPr>
                <w:rFonts w:ascii="宋体" w:hAnsi="宋体"/>
                <w:sz w:val="24"/>
              </w:rPr>
            </w:pPr>
          </w:p>
          <w:p w:rsidR="00FE4656" w:rsidRDefault="00FE4656" w:rsidP="004E5C19">
            <w:pPr>
              <w:spacing w:afterLines="100" w:after="312"/>
              <w:rPr>
                <w:rFonts w:ascii="宋体" w:hAnsi="宋体"/>
                <w:sz w:val="24"/>
              </w:rPr>
            </w:pPr>
          </w:p>
          <w:p w:rsidR="00FE4656" w:rsidRDefault="00FE4656" w:rsidP="004E5C19">
            <w:pPr>
              <w:spacing w:afterLines="100" w:after="312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推荐人签名：         </w:t>
            </w:r>
          </w:p>
          <w:p w:rsidR="00FE4656" w:rsidRDefault="00FE4656" w:rsidP="004E5C19">
            <w:pPr>
              <w:ind w:firstLineChars="1530" w:firstLine="367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 </w:t>
            </w:r>
          </w:p>
        </w:tc>
      </w:tr>
      <w:tr w:rsidR="00FE4656" w:rsidTr="004E5C19">
        <w:trPr>
          <w:trHeight w:val="2659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56" w:rsidRDefault="00FE4656" w:rsidP="004E5C19">
            <w:pPr>
              <w:spacing w:beforeLines="50"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评审情况</w:t>
            </w:r>
          </w:p>
          <w:p w:rsidR="00FE4656" w:rsidRDefault="00FE4656" w:rsidP="004E5C19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 w:after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4656" w:rsidRDefault="00FE4656" w:rsidP="004E5C19">
            <w:pPr>
              <w:rPr>
                <w:sz w:val="24"/>
              </w:rPr>
            </w:pPr>
          </w:p>
          <w:p w:rsidR="00FE4656" w:rsidRDefault="00FE4656" w:rsidP="004E5C19">
            <w:pPr>
              <w:ind w:firstLineChars="2100" w:firstLine="50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FE4656" w:rsidRDefault="00FE4656" w:rsidP="004E5C19">
            <w:pPr>
              <w:ind w:firstLineChars="2100" w:firstLine="5040"/>
              <w:rPr>
                <w:sz w:val="24"/>
              </w:rPr>
            </w:pPr>
          </w:p>
          <w:p w:rsidR="00FE4656" w:rsidRDefault="00FE4656" w:rsidP="004E5C19">
            <w:pPr>
              <w:ind w:firstLineChars="2100" w:firstLine="5040"/>
              <w:rPr>
                <w:sz w:val="24"/>
              </w:rPr>
            </w:pPr>
          </w:p>
          <w:p w:rsidR="00FE4656" w:rsidRDefault="00FE4656" w:rsidP="004E5C19">
            <w:pPr>
              <w:ind w:firstLineChars="2100" w:firstLine="5040"/>
              <w:rPr>
                <w:sz w:val="24"/>
              </w:rPr>
            </w:pPr>
          </w:p>
          <w:p w:rsidR="00FE4656" w:rsidRDefault="00FE4656" w:rsidP="004E5C19">
            <w:pPr>
              <w:widowControl/>
              <w:tabs>
                <w:tab w:val="left" w:pos="5247"/>
              </w:tabs>
              <w:spacing w:beforeLines="50" w:before="156" w:afterLines="100" w:after="31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</w:t>
            </w:r>
            <w:r>
              <w:rPr>
                <w:rFonts w:hint="eastAsia"/>
                <w:sz w:val="24"/>
              </w:rPr>
              <w:t>评审委员会主任委员签名：</w:t>
            </w:r>
          </w:p>
          <w:p w:rsidR="00FE4656" w:rsidRDefault="00FE4656" w:rsidP="004E5C19">
            <w:pPr>
              <w:widowControl/>
              <w:tabs>
                <w:tab w:val="left" w:pos="5247"/>
              </w:tabs>
              <w:spacing w:beforeLines="100" w:before="312"/>
              <w:ind w:firstLineChars="2680" w:firstLine="643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  <w:tr w:rsidR="00FE4656" w:rsidTr="004E5C19">
        <w:trPr>
          <w:trHeight w:val="323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56" w:rsidRDefault="00FE4656" w:rsidP="004E5C19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基</w:t>
            </w:r>
          </w:p>
          <w:p w:rsidR="00FE4656" w:rsidRDefault="00FE4656" w:rsidP="004E5C19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层</w:t>
            </w:r>
          </w:p>
          <w:p w:rsidR="00FE4656" w:rsidRDefault="00FE4656" w:rsidP="004E5C19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单</w:t>
            </w:r>
          </w:p>
          <w:p w:rsidR="00FE4656" w:rsidRDefault="00FE4656" w:rsidP="004E5C19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位</w:t>
            </w:r>
          </w:p>
          <w:p w:rsidR="00FE4656" w:rsidRDefault="00FE4656" w:rsidP="004E5C19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</w:t>
            </w:r>
          </w:p>
          <w:p w:rsidR="00FE4656" w:rsidRDefault="00FE4656" w:rsidP="004E5C19">
            <w:pPr>
              <w:spacing w:beforeLines="50"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见</w:t>
            </w:r>
          </w:p>
          <w:p w:rsidR="00FE4656" w:rsidRDefault="00FE4656" w:rsidP="004E5C19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56" w:rsidRDefault="00FE4656" w:rsidP="004E5C19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经评审，并在本单位内公示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proofErr w:type="gramStart"/>
            <w:r>
              <w:rPr>
                <w:rFonts w:ascii="宋体" w:hAnsi="宋体" w:hint="eastAsia"/>
                <w:sz w:val="24"/>
              </w:rPr>
              <w:t>个</w:t>
            </w:r>
            <w:proofErr w:type="gramEnd"/>
            <w:r>
              <w:rPr>
                <w:rFonts w:ascii="宋体" w:hAnsi="宋体" w:hint="eastAsia"/>
                <w:sz w:val="24"/>
              </w:rPr>
              <w:t>工作日，无异议，本单位申报该同学获得研究生国家奖学金。现报请研究生国家奖学金评审领导小组审定。</w:t>
            </w:r>
          </w:p>
          <w:p w:rsidR="00FE4656" w:rsidRDefault="00FE4656" w:rsidP="004E5C19">
            <w:pPr>
              <w:widowControl/>
              <w:tabs>
                <w:tab w:val="left" w:pos="5247"/>
              </w:tabs>
              <w:spacing w:beforeLines="50" w:before="156" w:afterLines="100" w:after="31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</w:t>
            </w:r>
            <w:r>
              <w:rPr>
                <w:rFonts w:hint="eastAsia"/>
                <w:sz w:val="24"/>
              </w:rPr>
              <w:t>基层单位主管领导签名：</w:t>
            </w:r>
          </w:p>
          <w:p w:rsidR="00FE4656" w:rsidRDefault="00FE4656" w:rsidP="004E5C19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</w:t>
            </w:r>
            <w:r>
              <w:rPr>
                <w:rFonts w:hint="eastAsia"/>
                <w:sz w:val="24"/>
              </w:rPr>
              <w:t>（基层单位公章）</w:t>
            </w:r>
          </w:p>
          <w:p w:rsidR="00FE4656" w:rsidRDefault="00FE4656" w:rsidP="004E5C19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sz w:val="24"/>
              </w:rPr>
            </w:pPr>
          </w:p>
          <w:p w:rsidR="00FE4656" w:rsidRDefault="00FE4656" w:rsidP="004E5C19">
            <w:pPr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</w:t>
            </w:r>
          </w:p>
          <w:p w:rsidR="00FE4656" w:rsidRDefault="00FE4656" w:rsidP="004E5C19">
            <w:pPr>
              <w:ind w:firstLineChars="2100" w:firstLine="504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:rsidR="00FE4656" w:rsidTr="004E5C19">
        <w:trPr>
          <w:trHeight w:val="3567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56" w:rsidRDefault="00FE4656" w:rsidP="004E5C19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proofErr w:type="gramStart"/>
            <w:r>
              <w:rPr>
                <w:rFonts w:hint="eastAsia"/>
                <w:b/>
                <w:sz w:val="24"/>
              </w:rPr>
              <w:t>培</w:t>
            </w:r>
            <w:proofErr w:type="gramEnd"/>
          </w:p>
          <w:p w:rsidR="00FE4656" w:rsidRDefault="00FE4656" w:rsidP="004E5C19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养</w:t>
            </w:r>
          </w:p>
          <w:p w:rsidR="00FE4656" w:rsidRDefault="00FE4656" w:rsidP="004E5C19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</w:t>
            </w:r>
          </w:p>
          <w:p w:rsidR="00FE4656" w:rsidRDefault="00FE4656" w:rsidP="004E5C19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位</w:t>
            </w:r>
          </w:p>
          <w:p w:rsidR="00FE4656" w:rsidRDefault="00FE4656" w:rsidP="004E5C19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:rsidR="00FE4656" w:rsidRDefault="00FE4656" w:rsidP="004E5C19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56" w:rsidRDefault="00FE4656" w:rsidP="004E5C19">
            <w:pPr>
              <w:spacing w:beforeLines="100" w:before="312" w:afterLines="50" w:after="156" w:line="500" w:lineRule="exact"/>
              <w:ind w:firstLineChars="150" w:firstLine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经审核，并在本单位公示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proofErr w:type="gramStart"/>
            <w:r>
              <w:rPr>
                <w:rFonts w:ascii="宋体" w:hAnsi="宋体" w:hint="eastAsia"/>
                <w:sz w:val="24"/>
              </w:rPr>
              <w:t>个</w:t>
            </w:r>
            <w:proofErr w:type="gramEnd"/>
            <w:r>
              <w:rPr>
                <w:rFonts w:ascii="宋体" w:hAnsi="宋体" w:hint="eastAsia"/>
                <w:sz w:val="24"/>
              </w:rPr>
              <w:t>工作日，无异议，</w:t>
            </w:r>
            <w:proofErr w:type="gramStart"/>
            <w:r>
              <w:rPr>
                <w:rFonts w:ascii="宋体" w:hAnsi="宋体" w:hint="eastAsia"/>
                <w:sz w:val="24"/>
              </w:rPr>
              <w:t>现批准</w:t>
            </w:r>
            <w:proofErr w:type="gramEnd"/>
            <w:r>
              <w:rPr>
                <w:rFonts w:ascii="宋体" w:hAnsi="宋体" w:hint="eastAsia"/>
                <w:sz w:val="24"/>
              </w:rPr>
              <w:t>该同学获得研究生国家奖学金。</w:t>
            </w:r>
          </w:p>
          <w:p w:rsidR="00FE4656" w:rsidRDefault="00FE4656" w:rsidP="004E5C19">
            <w:pPr>
              <w:tabs>
                <w:tab w:val="left" w:pos="5322"/>
                <w:tab w:val="left" w:pos="5712"/>
                <w:tab w:val="left" w:pos="5967"/>
              </w:tabs>
              <w:ind w:firstLineChars="2350" w:firstLine="5640"/>
              <w:rPr>
                <w:sz w:val="24"/>
              </w:rPr>
            </w:pPr>
            <w:r>
              <w:rPr>
                <w:rFonts w:hint="eastAsia"/>
                <w:sz w:val="24"/>
              </w:rPr>
              <w:t>（培养单位公章）</w:t>
            </w:r>
          </w:p>
          <w:p w:rsidR="00FE4656" w:rsidRDefault="00FE4656" w:rsidP="004E5C1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 w:rsidR="00FE4656" w:rsidRDefault="00FE4656" w:rsidP="004E5C19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 w:after="156"/>
              <w:ind w:rightChars="68" w:right="14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A1406D" w:rsidRPr="00FE4656" w:rsidRDefault="00FE4656" w:rsidP="00AA7E25">
      <w:pPr>
        <w:pStyle w:val="a4"/>
        <w:adjustRightInd w:val="0"/>
        <w:snapToGrid w:val="0"/>
        <w:spacing w:before="0" w:beforeAutospacing="0" w:after="0" w:afterAutospacing="0"/>
        <w:ind w:firstLineChars="2450" w:firstLine="5880"/>
      </w:pPr>
      <w:bookmarkStart w:id="0" w:name="_GoBack"/>
      <w:bookmarkEnd w:id="0"/>
      <w:r>
        <w:rPr>
          <w:rFonts w:hint="eastAsia"/>
        </w:rPr>
        <w:t>（本表格须正反打印）</w:t>
      </w:r>
    </w:p>
    <w:sectPr w:rsidR="00A1406D" w:rsidRPr="00FE4656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AC1" w:rsidRDefault="00780AC1">
      <w:r>
        <w:separator/>
      </w:r>
    </w:p>
  </w:endnote>
  <w:endnote w:type="continuationSeparator" w:id="0">
    <w:p w:rsidR="00780AC1" w:rsidRDefault="00780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F25" w:rsidRDefault="00FE4656">
    <w:pPr>
      <w:pStyle w:val="a5"/>
      <w:framePr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E35F25" w:rsidRDefault="00780AC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F25" w:rsidRDefault="00FE4656">
    <w:pPr>
      <w:pStyle w:val="a5"/>
      <w:framePr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AA7E25">
      <w:rPr>
        <w:rStyle w:val="a3"/>
        <w:noProof/>
      </w:rPr>
      <w:t>2</w:t>
    </w:r>
    <w:r>
      <w:fldChar w:fldCharType="end"/>
    </w:r>
  </w:p>
  <w:p w:rsidR="00E35F25" w:rsidRDefault="00780AC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AC1" w:rsidRDefault="00780AC1">
      <w:r>
        <w:separator/>
      </w:r>
    </w:p>
  </w:footnote>
  <w:footnote w:type="continuationSeparator" w:id="0">
    <w:p w:rsidR="00780AC1" w:rsidRDefault="00780A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56"/>
    <w:rsid w:val="00780AC1"/>
    <w:rsid w:val="00A1406D"/>
    <w:rsid w:val="00AA7E25"/>
    <w:rsid w:val="00FE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6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E4656"/>
  </w:style>
  <w:style w:type="paragraph" w:styleId="a4">
    <w:name w:val="Normal (Web)"/>
    <w:basedOn w:val="a"/>
    <w:rsid w:val="00FE465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footer"/>
    <w:basedOn w:val="a"/>
    <w:link w:val="Char"/>
    <w:rsid w:val="00FE46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rsid w:val="00FE4656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AA7E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AA7E2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6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E4656"/>
  </w:style>
  <w:style w:type="paragraph" w:styleId="a4">
    <w:name w:val="Normal (Web)"/>
    <w:basedOn w:val="a"/>
    <w:rsid w:val="00FE465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footer"/>
    <w:basedOn w:val="a"/>
    <w:link w:val="Char"/>
    <w:rsid w:val="00FE46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rsid w:val="00FE4656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AA7E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AA7E2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林美爱</dc:creator>
  <cp:lastModifiedBy>林美爱</cp:lastModifiedBy>
  <cp:revision>2</cp:revision>
  <dcterms:created xsi:type="dcterms:W3CDTF">2021-09-22T03:36:00Z</dcterms:created>
  <dcterms:modified xsi:type="dcterms:W3CDTF">2021-09-23T01:01:00Z</dcterms:modified>
</cp:coreProperties>
</file>